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916" w:type="dxa"/>
        <w:tblInd w:w="-289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0916"/>
      </w:tblGrid>
      <w:tr w:rsidR="00815A09" w14:paraId="3ED90449" w14:textId="77777777" w:rsidTr="00815A09">
        <w:trPr>
          <w:trHeight w:val="15300"/>
        </w:trPr>
        <w:tc>
          <w:tcPr>
            <w:tcW w:w="10916" w:type="dxa"/>
            <w:shd w:val="clear" w:color="auto" w:fill="FFE599" w:themeFill="accent4" w:themeFillTint="66"/>
          </w:tcPr>
          <w:p w14:paraId="283D591C" w14:textId="77777777" w:rsidR="00815A09" w:rsidRPr="00815A09" w:rsidRDefault="00815A09" w:rsidP="00694190">
            <w:pPr>
              <w:pStyle w:val="a7"/>
              <w:spacing w:line="0" w:lineRule="atLeast"/>
              <w:ind w:leftChars="16" w:left="1776" w:hangingChars="334" w:hanging="1738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15A09">
              <w:rPr>
                <w:rFonts w:ascii="標楷體" w:eastAsia="標楷體" w:hAnsi="標楷體" w:hint="eastAsia"/>
                <w:b/>
                <w:sz w:val="52"/>
                <w:szCs w:val="52"/>
              </w:rPr>
              <w:t>嘉義市私立興華高級中學</w:t>
            </w:r>
            <w:r w:rsidRPr="00815A09"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  <w:u w:val="single"/>
              </w:rPr>
              <w:t>停課不停學</w:t>
            </w:r>
            <w:r w:rsidRPr="00815A09">
              <w:rPr>
                <w:rFonts w:ascii="標楷體" w:eastAsia="標楷體" w:hAnsi="標楷體" w:hint="eastAsia"/>
                <w:b/>
                <w:sz w:val="52"/>
                <w:szCs w:val="52"/>
              </w:rPr>
              <w:t>通知書</w:t>
            </w:r>
          </w:p>
          <w:p w14:paraId="54904F07" w14:textId="3A83698A" w:rsidR="00815A09" w:rsidRDefault="00815A09" w:rsidP="006941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15A09">
              <w:rPr>
                <w:rFonts w:ascii="標楷體" w:eastAsia="標楷體" w:hAnsi="標楷體" w:hint="eastAsia"/>
                <w:b/>
                <w:sz w:val="52"/>
                <w:szCs w:val="52"/>
              </w:rPr>
              <w:t>致家長及學生</w:t>
            </w:r>
          </w:p>
          <w:p w14:paraId="5E7496F1" w14:textId="77777777" w:rsidR="00694190" w:rsidRPr="00815A09" w:rsidRDefault="00694190" w:rsidP="006941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52"/>
                <w:szCs w:val="52"/>
              </w:rPr>
            </w:pPr>
          </w:p>
          <w:p w14:paraId="3F34A0CD" w14:textId="1BF80AF0" w:rsidR="00815A09" w:rsidRDefault="00815A09" w:rsidP="00694190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依據教育部公告【</w:t>
            </w:r>
            <w:r w:rsidRPr="00A433E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  <w:t>全國各級學校因應疫情停課居家線上學習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】，因應國內疫情警戒升級，為降低群聚感染之風險，自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110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起至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A433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止，全國各級學校及公私立幼兒園停止到校上課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15C85AAE" w14:textId="39CF8427" w:rsidR="00815A09" w:rsidRDefault="00815A09" w:rsidP="00694190">
            <w:pPr>
              <w:pStyle w:val="a7"/>
              <w:spacing w:line="0" w:lineRule="atLeast"/>
              <w:ind w:leftChars="0" w:left="5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90D9585" w14:textId="77777777" w:rsidR="00694190" w:rsidRPr="00A433ED" w:rsidRDefault="00694190" w:rsidP="00694190">
            <w:pPr>
              <w:pStyle w:val="a7"/>
              <w:spacing w:line="0" w:lineRule="atLeast"/>
              <w:ind w:leftChars="0" w:left="504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6109A978" w14:textId="60FB42FF" w:rsidR="00815A09" w:rsidRDefault="00815A09" w:rsidP="00694190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433E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因線上教學為</w:t>
            </w:r>
            <w:r w:rsidRPr="00A433ED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正式課程</w:t>
            </w:r>
            <w:r w:rsidRPr="00A433E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，請家長約束學生待在家、不要外出，進行自我健康監測，並妥善依學校所排定之進度與內容，善用線上學習平台，利用此期間落實線上學習。</w:t>
            </w:r>
          </w:p>
          <w:p w14:paraId="64B0D60D" w14:textId="492E08DA" w:rsidR="00815A09" w:rsidRDefault="00815A09" w:rsidP="00694190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06165E81" w14:textId="77777777" w:rsidR="00694190" w:rsidRPr="00815A09" w:rsidRDefault="00694190" w:rsidP="00694190">
            <w:pPr>
              <w:spacing w:line="0" w:lineRule="atLeast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</w:p>
          <w:p w14:paraId="4AB747FF" w14:textId="5E2FDE62" w:rsidR="00815A09" w:rsidRPr="00815A09" w:rsidRDefault="003E1A11" w:rsidP="00694190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本日5/18(二)</w:t>
            </w:r>
            <w:r w:rsidR="00EE0D5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已請全校老師線上開課完畢，並要求學生進行登入動作，請家長協助確認。</w:t>
            </w:r>
            <w:r w:rsidR="00815A09" w:rsidRPr="0023124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自</w:t>
            </w:r>
            <w:r w:rsidR="00815A09" w:rsidRPr="0023124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  <w:r w:rsidR="00815A09" w:rsidRPr="0023124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r w:rsidR="00815A09" w:rsidRPr="0023124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19</w:t>
            </w:r>
            <w:r w:rsidR="00815A09" w:rsidRPr="0023124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="00815A09" w:rsidRPr="0023124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15A09" w:rsidRPr="0023124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三</w:t>
            </w:r>
            <w:r w:rsidR="00815A09" w:rsidRPr="0023124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="00EE0D5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第三節課</w:t>
            </w:r>
            <w:r w:rsidR="00EE0D5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10:10</w:t>
            </w:r>
            <w:r w:rsidR="00EE0D5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815A09" w:rsidRPr="0023124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起，</w:t>
            </w:r>
            <w:r w:rsidR="00815A09" w:rsidRPr="00231249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學生應依班級課表登入任課教師的線上課程上課。</w:t>
            </w:r>
          </w:p>
          <w:p w14:paraId="3DBD86F5" w14:textId="23341D08" w:rsidR="00815A09" w:rsidRDefault="00815A09" w:rsidP="00694190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214A8F27" w14:textId="77777777" w:rsidR="00694190" w:rsidRPr="00815A09" w:rsidRDefault="00694190" w:rsidP="00694190">
            <w:pPr>
              <w:spacing w:line="0" w:lineRule="atLeast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</w:p>
          <w:p w14:paraId="7451CE96" w14:textId="01C2A950" w:rsidR="00815A09" w:rsidRPr="00815A09" w:rsidRDefault="00815A09" w:rsidP="00694190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3ED">
              <w:rPr>
                <w:rFonts w:ascii="標楷體" w:eastAsia="標楷體" w:hAnsi="標楷體" w:cs="Times New Roman"/>
                <w:sz w:val="28"/>
                <w:szCs w:val="28"/>
              </w:rPr>
              <w:t>自主健康管理期間</w:t>
            </w:r>
            <w:r w:rsidRPr="00A433ED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Pr="00A433ED">
              <w:rPr>
                <w:rFonts w:ascii="標楷體" w:eastAsia="標楷體" w:hAnsi="標楷體" w:cs="Times New Roman"/>
                <w:sz w:val="28"/>
                <w:szCs w:val="28"/>
              </w:rPr>
              <w:t>除用餐外，請全程配戴口罩</w:t>
            </w:r>
            <w:r w:rsidRPr="00A433ED">
              <w:rPr>
                <w:rFonts w:ascii="標楷體" w:eastAsia="標楷體" w:hAnsi="標楷體" w:cs="Times New Roman" w:hint="eastAsia"/>
                <w:sz w:val="28"/>
                <w:szCs w:val="28"/>
              </w:rPr>
              <w:t>、勤洗手、加強環境消毒、增加體測體溫頻率及維持室內通風等防疫工作，</w:t>
            </w:r>
            <w:r w:rsidRPr="00A433E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如有出現發燒或呼吸道症狀、嗅味覺喪失、腹瀉…等症狀時，應立即就醫，並通報本校校安中心05</w:t>
            </w:r>
            <w:r w:rsidRPr="00A433ED">
              <w:rPr>
                <w:rFonts w:ascii="標楷體" w:eastAsia="標楷體" w:hAnsi="標楷體" w:cs="Times New Roman"/>
                <w:b/>
                <w:sz w:val="28"/>
                <w:szCs w:val="28"/>
              </w:rPr>
              <w:t>-</w:t>
            </w:r>
            <w:r w:rsidRPr="00A433E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2755299或健康中心05-2762379。(</w:t>
            </w:r>
            <w:r w:rsidRPr="00A433ED">
              <w:rPr>
                <w:rFonts w:ascii="標楷體" w:eastAsia="標楷體" w:hAnsi="標楷體" w:cs="Times New Roman"/>
                <w:b/>
                <w:sz w:val="28"/>
                <w:szCs w:val="28"/>
              </w:rPr>
              <w:t>務必告知醫療院所</w:t>
            </w:r>
            <w:r w:rsidRPr="00A433E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及</w:t>
            </w:r>
            <w:r w:rsidRPr="00A433ED">
              <w:rPr>
                <w:rFonts w:ascii="標楷體" w:eastAsia="標楷體" w:hAnsi="標楷體" w:cs="Times New Roman"/>
                <w:b/>
                <w:sz w:val="28"/>
                <w:szCs w:val="28"/>
              </w:rPr>
              <w:t>旅遊史</w:t>
            </w:r>
            <w:r w:rsidRPr="00A433E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</w:p>
          <w:p w14:paraId="5FBD20BA" w14:textId="44629D70" w:rsidR="00815A09" w:rsidRDefault="00815A09" w:rsidP="0069419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63EBC77" w14:textId="77777777" w:rsidR="00694190" w:rsidRPr="00815A09" w:rsidRDefault="00694190" w:rsidP="00694190">
            <w:pPr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14:paraId="72AD85D6" w14:textId="77777777" w:rsidR="00694190" w:rsidRDefault="00815A09" w:rsidP="00694190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433E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自主健康管理期間，每日早/晚各量體溫一次，詳實記錄體溫及活動史。每日上午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A433E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點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前</w:t>
            </w:r>
            <w:r w:rsidRPr="00A433E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回報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導師</w:t>
            </w:r>
            <w:r w:rsidRPr="00A433E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量測體溫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及活動紀錄表</w:t>
            </w:r>
            <w:r w:rsidRPr="00A433E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。(如附件)</w:t>
            </w:r>
          </w:p>
          <w:p w14:paraId="05F44DF8" w14:textId="7FD0CE7C" w:rsidR="00694190" w:rsidRDefault="00694190" w:rsidP="00694190">
            <w:pPr>
              <w:pStyle w:val="a7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88E602A" w14:textId="77777777" w:rsidR="00694190" w:rsidRPr="00694190" w:rsidRDefault="00694190" w:rsidP="00694190">
            <w:pPr>
              <w:pStyle w:val="a7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14:paraId="5DB93EEB" w14:textId="79E8CA80" w:rsidR="00694190" w:rsidRPr="00694190" w:rsidRDefault="00815A09" w:rsidP="00694190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94190">
              <w:rPr>
                <w:rFonts w:ascii="標楷體" w:eastAsia="標楷體" w:hAnsi="標楷體" w:cs="Times New Roman"/>
                <w:sz w:val="28"/>
                <w:szCs w:val="28"/>
              </w:rPr>
              <w:t>自主健康管理期間，若無確實遵守各項自主健康管理規定，將違反「傳染病防治法」第三十六條規定，</w:t>
            </w:r>
            <w:r w:rsidRPr="0069419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本校將通報衛生局</w:t>
            </w:r>
            <w:r w:rsidRPr="00694190">
              <w:rPr>
                <w:rFonts w:ascii="標楷體" w:eastAsia="標楷體" w:hAnsi="標楷體" w:cs="Times New Roman"/>
                <w:b/>
                <w:sz w:val="28"/>
                <w:szCs w:val="28"/>
              </w:rPr>
              <w:t>依照</w:t>
            </w:r>
            <w:r w:rsidRPr="0069419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相關</w:t>
            </w:r>
            <w:r w:rsidRPr="00694190">
              <w:rPr>
                <w:rFonts w:ascii="標楷體" w:eastAsia="標楷體" w:hAnsi="標楷體" w:cs="Times New Roman"/>
                <w:b/>
                <w:sz w:val="28"/>
                <w:szCs w:val="28"/>
              </w:rPr>
              <w:t>規定</w:t>
            </w:r>
            <w:r w:rsidRPr="0069419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開罰</w:t>
            </w:r>
            <w:r w:rsidRPr="00694190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14:paraId="26AFA8D2" w14:textId="590BDB23" w:rsidR="00694190" w:rsidRDefault="00694190" w:rsidP="00694190">
            <w:pPr>
              <w:pStyle w:val="a7"/>
              <w:spacing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14:paraId="36E2AA2D" w14:textId="77777777" w:rsidR="00694190" w:rsidRPr="00694190" w:rsidRDefault="00694190" w:rsidP="00694190">
            <w:pPr>
              <w:pStyle w:val="a7"/>
              <w:spacing w:line="0" w:lineRule="atLeast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  <w:p w14:paraId="42FB542C" w14:textId="352EC145" w:rsidR="00815A09" w:rsidRDefault="00815A09" w:rsidP="00694190">
            <w:pPr>
              <w:pStyle w:val="a7"/>
              <w:spacing w:line="0" w:lineRule="atLeast"/>
              <w:ind w:leftChars="0" w:left="504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433ED">
              <w:rPr>
                <w:rFonts w:ascii="Times New Roman" w:eastAsia="標楷體" w:hAnsi="Times New Roman" w:cs="Times New Roman"/>
                <w:sz w:val="28"/>
                <w:szCs w:val="24"/>
              </w:rPr>
              <w:br w:type="page"/>
            </w:r>
            <w:r w:rsidR="00EE0D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興華中學關心您</w:t>
            </w:r>
            <w:r w:rsidR="00EE0D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110.5.18</w:t>
            </w:r>
          </w:p>
        </w:tc>
      </w:tr>
    </w:tbl>
    <w:p w14:paraId="142EAC9B" w14:textId="0E167F8D" w:rsidR="007F1CE2" w:rsidRDefault="00964971" w:rsidP="00A433ED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嘉義市私立興華</w:t>
      </w:r>
      <w:r w:rsidR="007F1CE2">
        <w:rPr>
          <w:rFonts w:ascii="標楷體" w:eastAsia="標楷體" w:hAnsi="標楷體" w:hint="eastAsia"/>
          <w:b/>
          <w:sz w:val="28"/>
          <w:szCs w:val="28"/>
        </w:rPr>
        <w:t>高級中等學校</w:t>
      </w:r>
    </w:p>
    <w:p w14:paraId="5DA06B22" w14:textId="77777777" w:rsidR="00204948" w:rsidRDefault="006B1322" w:rsidP="007F1CE2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嚴重特殊傳染性肺炎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(COVID-19)</w:t>
      </w:r>
      <w:r w:rsidR="00204948" w:rsidRPr="00773607">
        <w:rPr>
          <w:rFonts w:ascii="Times New Roman" w:eastAsia="標楷體" w:hAnsi="Times New Roman" w:cs="Times New Roman"/>
          <w:b/>
          <w:sz w:val="28"/>
          <w:szCs w:val="28"/>
        </w:rPr>
        <w:t>自主健康管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理</w:t>
      </w:r>
    </w:p>
    <w:p w14:paraId="6E3AD35C" w14:textId="77777777" w:rsidR="00204948" w:rsidRDefault="00204948" w:rsidP="007F1CE2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活動史紀錄表</w:t>
      </w:r>
    </w:p>
    <w:p w14:paraId="61CB72B8" w14:textId="2255FDA4" w:rsidR="00204948" w:rsidRDefault="00FC3B84" w:rsidP="00FC3B84">
      <w:pPr>
        <w:widowControl/>
        <w:spacing w:afterLines="50" w:after="18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班級:                    </w:t>
      </w:r>
      <w:r w:rsidR="00A433ED">
        <w:rPr>
          <w:rFonts w:ascii="標楷體" w:eastAsia="標楷體" w:hAnsi="標楷體" w:hint="eastAsia"/>
          <w:b/>
          <w:sz w:val="26"/>
          <w:szCs w:val="26"/>
        </w:rPr>
        <w:t>座</w:t>
      </w:r>
      <w:r>
        <w:rPr>
          <w:rFonts w:ascii="標楷體" w:eastAsia="標楷體" w:hAnsi="標楷體" w:hint="eastAsia"/>
          <w:b/>
          <w:sz w:val="26"/>
          <w:szCs w:val="26"/>
        </w:rPr>
        <w:t>號:</w:t>
      </w:r>
      <w:r w:rsidR="00A433ED">
        <w:rPr>
          <w:rFonts w:ascii="標楷體" w:eastAsia="標楷體" w:hAnsi="標楷體" w:hint="eastAsia"/>
          <w:b/>
          <w:sz w:val="26"/>
          <w:szCs w:val="26"/>
        </w:rPr>
        <w:t xml:space="preserve">                        學生姓名：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828"/>
        <w:gridCol w:w="900"/>
        <w:gridCol w:w="7202"/>
      </w:tblGrid>
      <w:tr w:rsidR="00BE0C82" w14:paraId="6BF8E1E0" w14:textId="77777777" w:rsidTr="00BE0C82">
        <w:trPr>
          <w:trHeight w:val="312"/>
        </w:trPr>
        <w:tc>
          <w:tcPr>
            <w:tcW w:w="1413" w:type="dxa"/>
            <w:vAlign w:val="center"/>
          </w:tcPr>
          <w:p w14:paraId="54FCF840" w14:textId="77777777" w:rsidR="00BE0C82" w:rsidRPr="00204948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0494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828" w:type="dxa"/>
            <w:vAlign w:val="center"/>
          </w:tcPr>
          <w:p w14:paraId="07CC8F50" w14:textId="77777777" w:rsidR="00BE0C82" w:rsidRPr="00204948" w:rsidRDefault="00BE0C82" w:rsidP="00BE0C8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上午體溫</w:t>
            </w:r>
          </w:p>
        </w:tc>
        <w:tc>
          <w:tcPr>
            <w:tcW w:w="900" w:type="dxa"/>
            <w:vAlign w:val="center"/>
          </w:tcPr>
          <w:p w14:paraId="4DA29E4B" w14:textId="77777777" w:rsidR="00BE0C82" w:rsidRPr="00204948" w:rsidRDefault="00BE0C82" w:rsidP="00BE0C8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下午體溫</w:t>
            </w:r>
          </w:p>
        </w:tc>
        <w:tc>
          <w:tcPr>
            <w:tcW w:w="7202" w:type="dxa"/>
            <w:vAlign w:val="center"/>
          </w:tcPr>
          <w:p w14:paraId="729F7FDB" w14:textId="77777777" w:rsidR="00BE0C82" w:rsidRPr="00204948" w:rsidRDefault="00BE0C82" w:rsidP="0020494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0494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活動史概述</w:t>
            </w:r>
          </w:p>
        </w:tc>
      </w:tr>
      <w:tr w:rsidR="00BE0C82" w14:paraId="4B630CAE" w14:textId="77777777" w:rsidTr="002A6ADA">
        <w:trPr>
          <w:trHeight w:val="1647"/>
        </w:trPr>
        <w:tc>
          <w:tcPr>
            <w:tcW w:w="1413" w:type="dxa"/>
            <w:vAlign w:val="center"/>
          </w:tcPr>
          <w:p w14:paraId="45FE4F2D" w14:textId="77777777" w:rsidR="00BE0C82" w:rsidRPr="00204948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14:paraId="4830547A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125B214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vAlign w:val="center"/>
          </w:tcPr>
          <w:p w14:paraId="1E2D5002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E0C82" w14:paraId="0FA127CA" w14:textId="77777777" w:rsidTr="002A6ADA">
        <w:trPr>
          <w:trHeight w:val="1647"/>
        </w:trPr>
        <w:tc>
          <w:tcPr>
            <w:tcW w:w="1413" w:type="dxa"/>
            <w:vAlign w:val="center"/>
          </w:tcPr>
          <w:p w14:paraId="31EA5E25" w14:textId="77777777" w:rsidR="00BE0C82" w:rsidRPr="00204948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14:paraId="072A7508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2D8613E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vAlign w:val="center"/>
          </w:tcPr>
          <w:p w14:paraId="421736E1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E0C82" w14:paraId="2874C909" w14:textId="77777777" w:rsidTr="002A6ADA">
        <w:trPr>
          <w:trHeight w:val="1647"/>
        </w:trPr>
        <w:tc>
          <w:tcPr>
            <w:tcW w:w="1413" w:type="dxa"/>
            <w:vAlign w:val="center"/>
          </w:tcPr>
          <w:p w14:paraId="348036E4" w14:textId="77777777" w:rsidR="00BE0C82" w:rsidRPr="00204948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14:paraId="35C69FBF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FEB30D7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vAlign w:val="center"/>
          </w:tcPr>
          <w:p w14:paraId="1CBD6267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E0C82" w14:paraId="65891797" w14:textId="77777777" w:rsidTr="002A6ADA">
        <w:trPr>
          <w:trHeight w:val="1647"/>
        </w:trPr>
        <w:tc>
          <w:tcPr>
            <w:tcW w:w="1413" w:type="dxa"/>
            <w:vAlign w:val="center"/>
          </w:tcPr>
          <w:p w14:paraId="235119EA" w14:textId="77777777" w:rsidR="00BE0C82" w:rsidRPr="00204948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14:paraId="795BEFF5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71194EB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vAlign w:val="center"/>
          </w:tcPr>
          <w:p w14:paraId="588AF295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E0C82" w14:paraId="6371F710" w14:textId="77777777" w:rsidTr="002A6ADA">
        <w:trPr>
          <w:trHeight w:val="1647"/>
        </w:trPr>
        <w:tc>
          <w:tcPr>
            <w:tcW w:w="1413" w:type="dxa"/>
            <w:vAlign w:val="center"/>
          </w:tcPr>
          <w:p w14:paraId="575AF769" w14:textId="77777777" w:rsidR="00BE0C82" w:rsidRPr="00204948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14:paraId="57D26523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D7EE26E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vAlign w:val="center"/>
          </w:tcPr>
          <w:p w14:paraId="47C17352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E0C82" w14:paraId="62DDCA86" w14:textId="77777777" w:rsidTr="002A6ADA">
        <w:trPr>
          <w:trHeight w:val="1647"/>
        </w:trPr>
        <w:tc>
          <w:tcPr>
            <w:tcW w:w="1413" w:type="dxa"/>
            <w:vAlign w:val="center"/>
          </w:tcPr>
          <w:p w14:paraId="26201EB2" w14:textId="77777777" w:rsidR="00BE0C82" w:rsidRP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14:paraId="39464C23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8E39A67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vAlign w:val="center"/>
          </w:tcPr>
          <w:p w14:paraId="2EA74A65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E0C82" w14:paraId="7686C49D" w14:textId="77777777" w:rsidTr="002A6ADA">
        <w:trPr>
          <w:trHeight w:val="1647"/>
        </w:trPr>
        <w:tc>
          <w:tcPr>
            <w:tcW w:w="1413" w:type="dxa"/>
            <w:vAlign w:val="center"/>
          </w:tcPr>
          <w:p w14:paraId="71AF5B9B" w14:textId="77777777" w:rsidR="00BE0C82" w:rsidRP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14:paraId="6F5A3CD8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3DD2E44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vAlign w:val="center"/>
          </w:tcPr>
          <w:p w14:paraId="0744D407" w14:textId="77777777" w:rsidR="00BE0C82" w:rsidRDefault="00BE0C82" w:rsidP="002049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2B31C475" w14:textId="704DCC3A" w:rsidR="00204948" w:rsidRPr="00204948" w:rsidRDefault="00FC3B84" w:rsidP="00FC3B84">
      <w:pPr>
        <w:widowControl/>
        <w:spacing w:beforeLines="50" w:before="180"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※請將每日健康自主管理資料回報</w:t>
      </w:r>
      <w:r w:rsidR="00231249">
        <w:rPr>
          <w:rFonts w:ascii="Times New Roman" w:eastAsia="標楷體" w:hAnsi="Times New Roman" w:cs="Times New Roman" w:hint="eastAsia"/>
          <w:b/>
          <w:sz w:val="28"/>
          <w:szCs w:val="28"/>
        </w:rPr>
        <w:t>導師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；</w:t>
      </w:r>
      <w:r w:rsidRPr="00A433E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正本請</w:t>
      </w:r>
      <w:r w:rsidR="00204948" w:rsidRPr="00A433E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於</w:t>
      </w:r>
      <w:r w:rsidRPr="00A433E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回校後</w:t>
      </w:r>
      <w:r w:rsidR="0023124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請導師收齊後繳交至</w:t>
      </w:r>
      <w:r w:rsidR="001D37AB" w:rsidRPr="00A433E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健</w:t>
      </w:r>
      <w:r w:rsidR="00204948" w:rsidRPr="00A433E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康中心存留</w:t>
      </w:r>
      <w:r w:rsidR="00204948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sectPr w:rsidR="00204948" w:rsidRPr="00204948" w:rsidSect="007F1C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1DEB" w14:textId="77777777" w:rsidR="00BD26A8" w:rsidRDefault="00BD26A8" w:rsidP="001F622C">
      <w:r>
        <w:separator/>
      </w:r>
    </w:p>
  </w:endnote>
  <w:endnote w:type="continuationSeparator" w:id="0">
    <w:p w14:paraId="00C023D4" w14:textId="77777777" w:rsidR="00BD26A8" w:rsidRDefault="00BD26A8" w:rsidP="001F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A717" w14:textId="77777777" w:rsidR="00BD26A8" w:rsidRDefault="00BD26A8" w:rsidP="001F622C">
      <w:r>
        <w:separator/>
      </w:r>
    </w:p>
  </w:footnote>
  <w:footnote w:type="continuationSeparator" w:id="0">
    <w:p w14:paraId="0F64E04F" w14:textId="77777777" w:rsidR="00BD26A8" w:rsidRDefault="00BD26A8" w:rsidP="001F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1E6E"/>
    <w:multiLevelType w:val="hybridMultilevel"/>
    <w:tmpl w:val="D908A4BC"/>
    <w:lvl w:ilvl="0" w:tplc="551C82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527AA5"/>
    <w:multiLevelType w:val="hybridMultilevel"/>
    <w:tmpl w:val="626EA056"/>
    <w:lvl w:ilvl="0" w:tplc="44724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631FFB"/>
    <w:multiLevelType w:val="hybridMultilevel"/>
    <w:tmpl w:val="0D82B790"/>
    <w:lvl w:ilvl="0" w:tplc="94C853A0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2C"/>
    <w:rsid w:val="000E3C04"/>
    <w:rsid w:val="00142976"/>
    <w:rsid w:val="0019724D"/>
    <w:rsid w:val="001D05D1"/>
    <w:rsid w:val="001D37AB"/>
    <w:rsid w:val="001F622C"/>
    <w:rsid w:val="00204948"/>
    <w:rsid w:val="00213DB0"/>
    <w:rsid w:val="00231249"/>
    <w:rsid w:val="002A6ADA"/>
    <w:rsid w:val="003D1F87"/>
    <w:rsid w:val="003E1A11"/>
    <w:rsid w:val="0040192C"/>
    <w:rsid w:val="004636C0"/>
    <w:rsid w:val="004772EC"/>
    <w:rsid w:val="004C27A0"/>
    <w:rsid w:val="004E6CD9"/>
    <w:rsid w:val="004F0D92"/>
    <w:rsid w:val="0057288E"/>
    <w:rsid w:val="005D15B9"/>
    <w:rsid w:val="00694190"/>
    <w:rsid w:val="006B1322"/>
    <w:rsid w:val="00703D0A"/>
    <w:rsid w:val="00734519"/>
    <w:rsid w:val="00773607"/>
    <w:rsid w:val="007E4451"/>
    <w:rsid w:val="007F1CE2"/>
    <w:rsid w:val="00815A09"/>
    <w:rsid w:val="00891ECA"/>
    <w:rsid w:val="008C1615"/>
    <w:rsid w:val="008C43E3"/>
    <w:rsid w:val="008D19AF"/>
    <w:rsid w:val="008E69D7"/>
    <w:rsid w:val="00964971"/>
    <w:rsid w:val="009712EA"/>
    <w:rsid w:val="009865FB"/>
    <w:rsid w:val="00A2731D"/>
    <w:rsid w:val="00A433ED"/>
    <w:rsid w:val="00AB5517"/>
    <w:rsid w:val="00B51915"/>
    <w:rsid w:val="00BD26A8"/>
    <w:rsid w:val="00BE0C82"/>
    <w:rsid w:val="00C27697"/>
    <w:rsid w:val="00CA41D2"/>
    <w:rsid w:val="00D42307"/>
    <w:rsid w:val="00DE2A0C"/>
    <w:rsid w:val="00E31C1A"/>
    <w:rsid w:val="00E95E6F"/>
    <w:rsid w:val="00EE0D55"/>
    <w:rsid w:val="00FC2F20"/>
    <w:rsid w:val="00FC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C6C3D"/>
  <w15:docId w15:val="{348E0370-F4FE-41A0-AAC3-2431DE28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62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6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622C"/>
    <w:rPr>
      <w:sz w:val="20"/>
      <w:szCs w:val="20"/>
    </w:rPr>
  </w:style>
  <w:style w:type="paragraph" w:styleId="a7">
    <w:name w:val="List Paragraph"/>
    <w:basedOn w:val="a"/>
    <w:uiPriority w:val="34"/>
    <w:qFormat/>
    <w:rsid w:val="00734519"/>
    <w:pPr>
      <w:ind w:leftChars="200" w:left="480"/>
    </w:pPr>
  </w:style>
  <w:style w:type="table" w:styleId="a8">
    <w:name w:val="Table Grid"/>
    <w:basedOn w:val="a1"/>
    <w:uiPriority w:val="39"/>
    <w:rsid w:val="00204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4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4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1C49-A55B-455B-9227-5FA965D3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7ser</dc:creator>
  <cp:lastModifiedBy>user</cp:lastModifiedBy>
  <cp:revision>9</cp:revision>
  <cp:lastPrinted>2021-05-18T09:05:00Z</cp:lastPrinted>
  <dcterms:created xsi:type="dcterms:W3CDTF">2021-05-18T07:56:00Z</dcterms:created>
  <dcterms:modified xsi:type="dcterms:W3CDTF">2021-05-18T09:05:00Z</dcterms:modified>
</cp:coreProperties>
</file>